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Autospacing="0" w:afterAutospacing="0" w:line="30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napToGrid/>
        <w:spacing w:beforeAutospacing="0" w:afterAutospacing="0" w:line="300" w:lineRule="auto"/>
        <w:jc w:val="center"/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重庆市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val="en-US" w:eastAsia="zh-CN"/>
        </w:rPr>
        <w:t>健康职业学院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  <w:t>首届大学生乡村振兴电商直播技能大赛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报名表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15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9"/>
        <w:gridCol w:w="1434"/>
        <w:gridCol w:w="1475"/>
        <w:gridCol w:w="1437"/>
        <w:gridCol w:w="1888"/>
        <w:gridCol w:w="2319"/>
        <w:gridCol w:w="2499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1314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2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团队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负责人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负责人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电话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负责人QQ号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指导教师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pacing w:val="-4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5" w:hRule="atLeast"/>
          <w:jc w:val="center"/>
        </w:trPr>
        <w:tc>
          <w:tcPr>
            <w:tcW w:w="125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24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3528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Times New Roman" w:hAnsi="Times New Roman" w:eastAsia="方正仿宋_GBK"/>
          <w:color w:val="000000"/>
          <w:spacing w:val="-4"/>
          <w:sz w:val="24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pacing w:val="-4"/>
          <w:sz w:val="24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color w:val="000000"/>
          <w:spacing w:val="-4"/>
          <w:sz w:val="24"/>
          <w:szCs w:val="32"/>
        </w:rPr>
        <w:t>文件以“电商直播+</w:t>
      </w:r>
      <w:r>
        <w:rPr>
          <w:rFonts w:hint="eastAsia" w:ascii="方正仿宋_GBK" w:hAnsi="方正仿宋_GBK" w:eastAsia="方正仿宋_GBK" w:cs="方正仿宋_GBK"/>
          <w:color w:val="000000"/>
          <w:spacing w:val="-4"/>
          <w:sz w:val="24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color w:val="000000"/>
          <w:spacing w:val="-4"/>
          <w:sz w:val="24"/>
          <w:szCs w:val="32"/>
        </w:rPr>
        <w:t>+团队名称”格式命名。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405BA7-1338-4D9C-8E11-436ECB683A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56BEDA-8A6E-44CD-BB59-9DC5E213CBC1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92AB898-D67F-42FA-AB69-2575D170AE6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GFjMjBjZDdhMDQ4NDMzOTFhMWJhNGE4YzJiMjYifQ=="/>
  </w:docVars>
  <w:rsids>
    <w:rsidRoot w:val="29891E54"/>
    <w:rsid w:val="271465D0"/>
    <w:rsid w:val="29891E54"/>
    <w:rsid w:val="42DC38D8"/>
    <w:rsid w:val="70902959"/>
    <w:rsid w:val="72B178E1"/>
    <w:rsid w:val="7F7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spacing w:before="50" w:after="50"/>
      <w:ind w:firstLine="0" w:firstLineChars="0"/>
      <w:jc w:val="left"/>
      <w:outlineLvl w:val="1"/>
    </w:pPr>
    <w:rPr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2"/>
    </w:pPr>
    <w:rPr>
      <w:rFonts w:eastAsia="黑体"/>
      <w:bCs/>
      <w:sz w:val="28"/>
      <w:szCs w:val="32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 Char"/>
    <w:basedOn w:val="1"/>
    <w:link w:val="6"/>
    <w:qFormat/>
    <w:uiPriority w:val="0"/>
  </w:style>
  <w:style w:type="character" w:customStyle="1" w:styleId="8">
    <w:name w:val=" Char Char1"/>
    <w:basedOn w:val="6"/>
    <w:link w:val="2"/>
    <w:qFormat/>
    <w:uiPriority w:val="0"/>
    <w:rPr>
      <w:rFonts w:eastAsia="黑体"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2023-10-17T02:00:00Z</dcterms:created>
  <dc:creator>Estelle</dc:creator>
  <cp:lastModifiedBy>Estelle</cp:lastModifiedBy>
  <dcterms:modified xsi:type="dcterms:W3CDTF">2023-10-17T02:00:37Z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182E9DA84CA0431289B70B36FBAB69E1_11</vt:lpwstr>
  </property>
</Properties>
</file>